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4760" w14:textId="77777777" w:rsidR="0032456E" w:rsidRPr="0032456E" w:rsidRDefault="0032456E" w:rsidP="0032456E">
      <w:pPr>
        <w:bidi/>
        <w:ind w:firstLine="567"/>
        <w:rPr>
          <w:rFonts w:cs="B Mitra"/>
          <w:b/>
          <w:bCs/>
          <w:sz w:val="28"/>
          <w:szCs w:val="28"/>
          <w:rtl/>
        </w:rPr>
      </w:pPr>
    </w:p>
    <w:p w14:paraId="2F3CC07D" w14:textId="6AD64753" w:rsidR="0032456E" w:rsidRPr="0032456E" w:rsidRDefault="0032456E" w:rsidP="0032456E">
      <w:pPr>
        <w:bidi/>
        <w:jc w:val="center"/>
        <w:rPr>
          <w:rFonts w:eastAsia="Times New Roman" w:cs="B Mitra"/>
          <w:b/>
          <w:bCs/>
          <w:sz w:val="28"/>
          <w:szCs w:val="28"/>
          <w:rtl/>
        </w:rPr>
      </w:pPr>
      <w:r w:rsidRPr="0090391D">
        <w:rPr>
          <w:rFonts w:cs="B Mitra" w:hint="cs"/>
          <w:b/>
          <w:bCs/>
          <w:sz w:val="28"/>
          <w:szCs w:val="28"/>
          <w:rtl/>
        </w:rPr>
        <w:t xml:space="preserve">سردبیر محترم </w:t>
      </w:r>
      <w:r>
        <w:rPr>
          <w:rFonts w:cs="B Mitra" w:hint="cs"/>
          <w:b/>
          <w:bCs/>
          <w:sz w:val="28"/>
          <w:szCs w:val="28"/>
          <w:rtl/>
        </w:rPr>
        <w:t>«دومین همایش ملی آینده پژوهی، آموزش عالی و توسعه‌ی پایدار»</w:t>
      </w:r>
    </w:p>
    <w:p w14:paraId="48B14058" w14:textId="77777777" w:rsidR="0032456E" w:rsidRPr="0032456E" w:rsidRDefault="0032456E" w:rsidP="0032456E">
      <w:pPr>
        <w:ind w:firstLine="567"/>
        <w:jc w:val="both"/>
        <w:rPr>
          <w:rFonts w:cs="B Mitra"/>
          <w:sz w:val="28"/>
          <w:szCs w:val="28"/>
          <w:rtl/>
        </w:rPr>
      </w:pPr>
    </w:p>
    <w:p w14:paraId="52FE4E01" w14:textId="28B9624F" w:rsidR="0032456E" w:rsidRPr="0032456E" w:rsidRDefault="0032456E" w:rsidP="0032456E">
      <w:pPr>
        <w:bidi/>
        <w:ind w:firstLine="567"/>
        <w:jc w:val="both"/>
        <w:rPr>
          <w:rFonts w:cs="B Mitra"/>
          <w:sz w:val="28"/>
          <w:szCs w:val="28"/>
          <w:rtl/>
        </w:rPr>
      </w:pPr>
      <w:r w:rsidRPr="0032456E">
        <w:rPr>
          <w:rFonts w:cs="B Mitra" w:hint="cs"/>
          <w:sz w:val="28"/>
          <w:szCs w:val="28"/>
          <w:rtl/>
        </w:rPr>
        <w:t xml:space="preserve">اینجانب </w:t>
      </w:r>
      <w:sdt>
        <w:sdtPr>
          <w:rPr>
            <w:rFonts w:cs="B Mitra" w:hint="cs"/>
            <w:sz w:val="28"/>
            <w:szCs w:val="28"/>
            <w:rtl/>
          </w:rPr>
          <w:alias w:val="نام و نام خانوادگی"/>
          <w:tag w:val="نام و نام خانوادگی"/>
          <w:id w:val="-1068948412"/>
          <w:placeholder>
            <w:docPart w:val="E62E61A2FD70453F9125E11BD5312E61"/>
          </w:placeholder>
          <w:showingPlcHdr/>
          <w:text/>
        </w:sdtPr>
        <w:sdtContent>
          <w:r w:rsidRPr="0032456E">
            <w:rPr>
              <w:rStyle w:val="PlaceholderText"/>
              <w:rFonts w:cs="B Mitra"/>
            </w:rPr>
            <w:t>Click here to enter text.</w:t>
          </w:r>
        </w:sdtContent>
      </w:sdt>
      <w:r w:rsidRPr="0032456E">
        <w:rPr>
          <w:rFonts w:cs="B Mitra" w:hint="cs"/>
          <w:sz w:val="28"/>
          <w:szCs w:val="28"/>
          <w:rtl/>
        </w:rPr>
        <w:t xml:space="preserve">  با کد ملی </w:t>
      </w:r>
      <w:sdt>
        <w:sdtPr>
          <w:rPr>
            <w:rFonts w:cs="B Mitra" w:hint="cs"/>
            <w:sz w:val="28"/>
            <w:szCs w:val="28"/>
            <w:rtl/>
          </w:rPr>
          <w:id w:val="2068459089"/>
          <w:placeholder>
            <w:docPart w:val="E62E61A2FD70453F9125E11BD5312E61"/>
          </w:placeholder>
          <w:showingPlcHdr/>
          <w:text/>
        </w:sdtPr>
        <w:sdtContent>
          <w:r w:rsidRPr="0032456E">
            <w:rPr>
              <w:rStyle w:val="PlaceholderText"/>
              <w:rFonts w:cs="B Mitra"/>
            </w:rPr>
            <w:t>Click here to enter text.</w:t>
          </w:r>
        </w:sdtContent>
      </w:sdt>
      <w:r w:rsidRPr="0032456E">
        <w:rPr>
          <w:rFonts w:cs="B Mitra" w:hint="cs"/>
          <w:sz w:val="28"/>
          <w:szCs w:val="28"/>
          <w:rtl/>
        </w:rPr>
        <w:t xml:space="preserve"> به‌عنوان نویسنده</w:t>
      </w:r>
      <w:r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ی</w:t>
      </w:r>
      <w:r w:rsidRPr="0032456E">
        <w:rPr>
          <w:rFonts w:cs="B Mitra" w:hint="cs"/>
          <w:sz w:val="28"/>
          <w:szCs w:val="28"/>
          <w:rtl/>
        </w:rPr>
        <w:t xml:space="preserve"> مسئول مقاله، با عنوان </w:t>
      </w:r>
      <w:sdt>
        <w:sdtPr>
          <w:rPr>
            <w:rFonts w:cs="B Mitra" w:hint="cs"/>
            <w:sz w:val="28"/>
            <w:szCs w:val="28"/>
            <w:rtl/>
          </w:rPr>
          <w:alias w:val="عنوان مقاله را یادداشت نمایید"/>
          <w:tag w:val="عنوان مقاله را یادداشت نمایید"/>
          <w:id w:val="2078011077"/>
          <w:placeholder>
            <w:docPart w:val="E62E61A2FD70453F9125E11BD5312E61"/>
          </w:placeholder>
          <w:showingPlcHdr/>
        </w:sdtPr>
        <w:sdtEndPr>
          <w:rPr>
            <w:highlight w:val="yellow"/>
          </w:rPr>
        </w:sdtEndPr>
        <w:sdtContent>
          <w:r w:rsidRPr="0032456E">
            <w:rPr>
              <w:rStyle w:val="PlaceholderText"/>
              <w:rFonts w:cs="B Mitra"/>
            </w:rPr>
            <w:t>Click here to enter text.</w:t>
          </w:r>
        </w:sdtContent>
      </w:sdt>
      <w:r w:rsidRPr="0032456E">
        <w:rPr>
          <w:rFonts w:cs="B Mitra" w:hint="cs"/>
          <w:sz w:val="28"/>
          <w:szCs w:val="28"/>
          <w:rtl/>
        </w:rPr>
        <w:t xml:space="preserve"> متعهد می‌شوم که این مقاله حاصل کار اینجانب </w:t>
      </w:r>
      <w:r w:rsidRPr="0032456E">
        <w:rPr>
          <w:rFonts w:cs="B Mitra" w:hint="cs"/>
          <w:sz w:val="28"/>
          <w:szCs w:val="28"/>
          <w:highlight w:val="yellow"/>
          <w:rtl/>
        </w:rPr>
        <w:t>(و همکاران........)</w:t>
      </w:r>
      <w:r w:rsidRPr="0032456E">
        <w:rPr>
          <w:rFonts w:cs="B Mitra" w:hint="cs"/>
          <w:sz w:val="28"/>
          <w:szCs w:val="28"/>
          <w:rtl/>
        </w:rPr>
        <w:t xml:space="preserve"> بوده و در مواردی که از دستاوردهای علمی و پژوهشی دیگران استفاده شده مطابق ضوابط و رویه معمول، نام منابع مورد استفاده و سایر مشخصات درج شده است. همچنین این مقاله قبلاً در همایش دیگری ارائه نشده و در نشریه‌ای به چاپ نرسیده است. درصورتی‌که مقاله دارای چند نویسنده است، نویسنده</w:t>
      </w:r>
      <w:r>
        <w:rPr>
          <w:rFonts w:cs="B Mitra" w:hint="eastAsi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ی</w:t>
      </w:r>
      <w:r w:rsidRPr="0032456E">
        <w:rPr>
          <w:rFonts w:cs="B Mitra" w:hint="cs"/>
          <w:sz w:val="28"/>
          <w:szCs w:val="28"/>
          <w:rtl/>
        </w:rPr>
        <w:t xml:space="preserve"> مسئول با مشخصات فوق متعهد می‌شوم که سایر نویسندگان مقاله از ترتیب قرارگیری نام و مشخصات در مقاله آگاهی و رضایت کامل دارند.</w:t>
      </w:r>
    </w:p>
    <w:p w14:paraId="010354A2" w14:textId="0B161E29" w:rsidR="0032456E" w:rsidRPr="0032456E" w:rsidRDefault="0032456E" w:rsidP="0032456E">
      <w:pPr>
        <w:bidi/>
        <w:ind w:firstLine="567"/>
        <w:jc w:val="both"/>
        <w:rPr>
          <w:rFonts w:cs="B Mitra"/>
          <w:sz w:val="28"/>
          <w:szCs w:val="28"/>
          <w:rtl/>
        </w:rPr>
      </w:pPr>
      <w:r w:rsidRPr="0032456E">
        <w:rPr>
          <w:rFonts w:cs="B Mitra" w:hint="cs"/>
          <w:sz w:val="28"/>
          <w:szCs w:val="28"/>
          <w:rtl/>
        </w:rPr>
        <w:t xml:space="preserve">چنانچه در هر زمان خلاف موارد فوق اثبات شود، </w:t>
      </w:r>
      <w:r w:rsidR="005925BE" w:rsidRPr="005925BE">
        <w:rPr>
          <w:rFonts w:cs="B Mitra"/>
          <w:sz w:val="28"/>
          <w:szCs w:val="28"/>
          <w:rtl/>
        </w:rPr>
        <w:t>«دوم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 w:hint="eastAsia"/>
          <w:sz w:val="28"/>
          <w:szCs w:val="28"/>
          <w:rtl/>
        </w:rPr>
        <w:t>ن</w:t>
      </w:r>
      <w:r w:rsidR="005925BE" w:rsidRPr="005925BE">
        <w:rPr>
          <w:rFonts w:cs="B Mitra"/>
          <w:sz w:val="28"/>
          <w:szCs w:val="28"/>
          <w:rtl/>
        </w:rPr>
        <w:t xml:space="preserve"> هما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 w:hint="eastAsia"/>
          <w:sz w:val="28"/>
          <w:szCs w:val="28"/>
          <w:rtl/>
        </w:rPr>
        <w:t>ش</w:t>
      </w:r>
      <w:r w:rsidR="005925BE" w:rsidRPr="005925BE">
        <w:rPr>
          <w:rFonts w:cs="B Mitra"/>
          <w:sz w:val="28"/>
          <w:szCs w:val="28"/>
          <w:rtl/>
        </w:rPr>
        <w:t xml:space="preserve"> مل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/>
          <w:sz w:val="28"/>
          <w:szCs w:val="28"/>
          <w:rtl/>
        </w:rPr>
        <w:t xml:space="preserve"> آ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 w:hint="eastAsia"/>
          <w:sz w:val="28"/>
          <w:szCs w:val="28"/>
          <w:rtl/>
        </w:rPr>
        <w:t>نده</w:t>
      </w:r>
      <w:r w:rsidR="005925BE" w:rsidRPr="005925BE">
        <w:rPr>
          <w:rFonts w:cs="B Mitra"/>
          <w:sz w:val="28"/>
          <w:szCs w:val="28"/>
          <w:rtl/>
        </w:rPr>
        <w:t xml:space="preserve"> پژوه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 w:hint="eastAsia"/>
          <w:sz w:val="28"/>
          <w:szCs w:val="28"/>
          <w:rtl/>
        </w:rPr>
        <w:t>،</w:t>
      </w:r>
      <w:r w:rsidR="005925BE" w:rsidRPr="005925BE">
        <w:rPr>
          <w:rFonts w:cs="B Mitra"/>
          <w:sz w:val="28"/>
          <w:szCs w:val="28"/>
          <w:rtl/>
        </w:rPr>
        <w:t xml:space="preserve"> آموزش عال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/>
          <w:sz w:val="28"/>
          <w:szCs w:val="28"/>
          <w:rtl/>
        </w:rPr>
        <w:t xml:space="preserve"> و توسعه‌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/>
          <w:sz w:val="28"/>
          <w:szCs w:val="28"/>
          <w:rtl/>
        </w:rPr>
        <w:t xml:space="preserve"> پا</w:t>
      </w:r>
      <w:r w:rsidR="005925BE" w:rsidRPr="005925BE">
        <w:rPr>
          <w:rFonts w:cs="B Mitra" w:hint="cs"/>
          <w:sz w:val="28"/>
          <w:szCs w:val="28"/>
          <w:rtl/>
        </w:rPr>
        <w:t>ی</w:t>
      </w:r>
      <w:r w:rsidR="005925BE" w:rsidRPr="005925BE">
        <w:rPr>
          <w:rFonts w:cs="B Mitra" w:hint="eastAsia"/>
          <w:sz w:val="28"/>
          <w:szCs w:val="28"/>
          <w:rtl/>
        </w:rPr>
        <w:t>دار»</w:t>
      </w:r>
      <w:r w:rsidRPr="0032456E">
        <w:rPr>
          <w:rFonts w:cs="B Mitra" w:hint="cs"/>
          <w:sz w:val="28"/>
          <w:szCs w:val="28"/>
          <w:rtl/>
        </w:rPr>
        <w:t>حق دارد مطابق آیین‌نامه‌ها و ضوابط و مقررات مربوط عمل نماید.</w:t>
      </w:r>
    </w:p>
    <w:p w14:paraId="77D27D46" w14:textId="77777777" w:rsidR="0032456E" w:rsidRPr="0032456E" w:rsidRDefault="0032456E" w:rsidP="0032456E">
      <w:pPr>
        <w:ind w:firstLine="567"/>
        <w:jc w:val="both"/>
        <w:rPr>
          <w:rFonts w:cs="B Mitra"/>
          <w:sz w:val="28"/>
          <w:szCs w:val="28"/>
          <w:rtl/>
        </w:rPr>
      </w:pPr>
    </w:p>
    <w:p w14:paraId="611CEFFF" w14:textId="77777777" w:rsidR="0032456E" w:rsidRPr="0032456E" w:rsidRDefault="0032456E" w:rsidP="0032456E">
      <w:pPr>
        <w:bidi/>
        <w:jc w:val="both"/>
        <w:rPr>
          <w:rFonts w:cs="B Mitra"/>
          <w:sz w:val="28"/>
          <w:szCs w:val="28"/>
          <w:rtl/>
        </w:rPr>
      </w:pPr>
      <w:r w:rsidRPr="0032456E">
        <w:rPr>
          <w:rFonts w:cs="B Mitra" w:hint="cs"/>
          <w:b/>
          <w:bCs/>
          <w:sz w:val="28"/>
          <w:szCs w:val="28"/>
          <w:rtl/>
        </w:rPr>
        <w:t>توجه:</w:t>
      </w:r>
      <w:r w:rsidRPr="0032456E">
        <w:rPr>
          <w:rFonts w:cs="B Mitra" w:hint="cs"/>
          <w:sz w:val="28"/>
          <w:szCs w:val="28"/>
          <w:rtl/>
        </w:rPr>
        <w:t xml:space="preserve"> در مقالات مستخرج از پایان</w:t>
      </w:r>
      <w:r w:rsidRPr="0032456E">
        <w:rPr>
          <w:rFonts w:cs="B Mitra"/>
          <w:sz w:val="28"/>
          <w:szCs w:val="28"/>
          <w:rtl/>
        </w:rPr>
        <w:softHyphen/>
      </w:r>
      <w:r w:rsidRPr="0032456E">
        <w:rPr>
          <w:rFonts w:cs="B Mitra" w:hint="cs"/>
          <w:sz w:val="28"/>
          <w:szCs w:val="28"/>
          <w:rtl/>
        </w:rPr>
        <w:t>نامه نام اساتید راهنما (و یا اساتید مشاور) الزامی است.</w:t>
      </w:r>
    </w:p>
    <w:p w14:paraId="2E3001E6" w14:textId="77777777" w:rsidR="0032456E" w:rsidRPr="0032456E" w:rsidRDefault="0032456E" w:rsidP="0032456E">
      <w:pPr>
        <w:ind w:firstLine="567"/>
        <w:jc w:val="both"/>
        <w:rPr>
          <w:rFonts w:cs="B Mitra"/>
          <w:sz w:val="28"/>
          <w:szCs w:val="28"/>
          <w:rtl/>
        </w:rPr>
      </w:pPr>
    </w:p>
    <w:p w14:paraId="02C59C7D" w14:textId="7455F896" w:rsidR="0032456E" w:rsidRPr="0032456E" w:rsidRDefault="0032456E" w:rsidP="004E67FE">
      <w:pPr>
        <w:bidi/>
        <w:ind w:firstLine="567"/>
        <w:jc w:val="center"/>
        <w:rPr>
          <w:rFonts w:cs="B Mitra"/>
          <w:sz w:val="28"/>
          <w:szCs w:val="28"/>
          <w:rtl/>
        </w:rPr>
      </w:pPr>
      <w:r w:rsidRPr="0032456E">
        <w:rPr>
          <w:rFonts w:cs="B Mitra" w:hint="cs"/>
          <w:sz w:val="28"/>
          <w:szCs w:val="28"/>
          <w:rtl/>
        </w:rPr>
        <w:t>نام و نام خانوادگی نویسنده مسئول مکاتبات</w:t>
      </w:r>
    </w:p>
    <w:p w14:paraId="72112945" w14:textId="77777777" w:rsidR="0032456E" w:rsidRPr="0032456E" w:rsidRDefault="0032456E" w:rsidP="004E67FE">
      <w:pPr>
        <w:bidi/>
        <w:ind w:firstLine="567"/>
        <w:jc w:val="center"/>
        <w:rPr>
          <w:rFonts w:cs="B Mitra"/>
          <w:sz w:val="28"/>
          <w:szCs w:val="28"/>
          <w:rtl/>
        </w:rPr>
      </w:pPr>
      <w:r w:rsidRPr="0032456E">
        <w:rPr>
          <w:rFonts w:cs="B Mitra" w:hint="cs"/>
          <w:sz w:val="28"/>
          <w:szCs w:val="28"/>
          <w:rtl/>
        </w:rPr>
        <w:t>تاریخ و امضا</w:t>
      </w:r>
    </w:p>
    <w:p w14:paraId="17692F50" w14:textId="77777777" w:rsidR="0032456E" w:rsidRPr="0090391D" w:rsidRDefault="0032456E" w:rsidP="0032456E">
      <w:pPr>
        <w:ind w:firstLine="567"/>
        <w:rPr>
          <w:rFonts w:cs="B Mitra"/>
          <w:sz w:val="28"/>
          <w:szCs w:val="28"/>
          <w:rtl/>
        </w:rPr>
      </w:pPr>
    </w:p>
    <w:p w14:paraId="3948C231" w14:textId="77777777" w:rsidR="0032456E" w:rsidRPr="0090391D" w:rsidRDefault="0032456E" w:rsidP="0032456E">
      <w:pPr>
        <w:ind w:firstLine="567"/>
        <w:rPr>
          <w:rFonts w:cs="B Mitra"/>
          <w:sz w:val="28"/>
          <w:szCs w:val="28"/>
        </w:rPr>
      </w:pPr>
    </w:p>
    <w:tbl>
      <w:tblPr>
        <w:bidiVisual/>
        <w:tblW w:w="9072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410"/>
        <w:gridCol w:w="2410"/>
        <w:gridCol w:w="2410"/>
      </w:tblGrid>
      <w:tr w:rsidR="0032456E" w:rsidRPr="00C81380" w14:paraId="2FED9F73" w14:textId="77777777" w:rsidTr="00C81380">
        <w:trPr>
          <w:trHeight w:val="613"/>
        </w:trPr>
        <w:tc>
          <w:tcPr>
            <w:tcW w:w="1842" w:type="dxa"/>
            <w:shd w:val="clear" w:color="auto" w:fill="FFFFFF"/>
            <w:vAlign w:val="center"/>
          </w:tcPr>
          <w:p w14:paraId="374E9922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نویسندگان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D558431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4BD39A6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رتبه علمی و دانشگاه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5953B8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b/>
                <w:bCs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b/>
                <w:bCs/>
                <w:color w:val="000000"/>
                <w:sz w:val="24"/>
                <w:szCs w:val="24"/>
                <w:rtl/>
              </w:rPr>
              <w:t>تاریخ و امضا</w:t>
            </w:r>
          </w:p>
        </w:tc>
      </w:tr>
      <w:tr w:rsidR="0032456E" w:rsidRPr="00C81380" w14:paraId="6B6B3A53" w14:textId="77777777" w:rsidTr="00C81380">
        <w:trPr>
          <w:trHeight w:val="576"/>
        </w:trPr>
        <w:tc>
          <w:tcPr>
            <w:tcW w:w="1842" w:type="dxa"/>
            <w:shd w:val="clear" w:color="auto" w:fill="FFFFFF"/>
            <w:vAlign w:val="center"/>
          </w:tcPr>
          <w:p w14:paraId="4A0ABDF1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color w:val="000000"/>
                <w:sz w:val="24"/>
                <w:szCs w:val="24"/>
                <w:rtl/>
              </w:rPr>
              <w:t>مسئول مکاتبات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1925A51D" w14:textId="77777777" w:rsidR="0032456E" w:rsidRPr="00C81380" w:rsidRDefault="0032456E" w:rsidP="00C81380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14:paraId="543C05DA" w14:textId="77777777" w:rsidR="0032456E" w:rsidRPr="00C81380" w:rsidRDefault="0032456E" w:rsidP="00C81380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14:paraId="1DB95E81" w14:textId="77777777" w:rsidR="0032456E" w:rsidRPr="00C81380" w:rsidRDefault="0032456E" w:rsidP="00C81380">
            <w:pPr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</w:tr>
      <w:tr w:rsidR="0032456E" w:rsidRPr="00C81380" w14:paraId="62423F5B" w14:textId="77777777" w:rsidTr="00C81380">
        <w:trPr>
          <w:trHeight w:val="613"/>
        </w:trPr>
        <w:tc>
          <w:tcPr>
            <w:tcW w:w="1842" w:type="dxa"/>
            <w:shd w:val="clear" w:color="auto" w:fill="FFFFFF"/>
            <w:vAlign w:val="center"/>
          </w:tcPr>
          <w:p w14:paraId="0BA97C97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color w:val="000000"/>
                <w:sz w:val="24"/>
                <w:szCs w:val="24"/>
                <w:rtl/>
              </w:rPr>
              <w:t>نویسنده دوم (یا استاد راهنما)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1D58D8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E5FB7D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1ED938D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</w:tr>
      <w:tr w:rsidR="0032456E" w:rsidRPr="00C81380" w14:paraId="26384525" w14:textId="77777777" w:rsidTr="00C81380">
        <w:trPr>
          <w:trHeight w:val="613"/>
        </w:trPr>
        <w:tc>
          <w:tcPr>
            <w:tcW w:w="1842" w:type="dxa"/>
            <w:shd w:val="clear" w:color="auto" w:fill="FFFFFF"/>
            <w:vAlign w:val="center"/>
          </w:tcPr>
          <w:p w14:paraId="22856EE3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C81380">
              <w:rPr>
                <w:rFonts w:cs="B Mitra" w:hint="cs"/>
                <w:color w:val="000000"/>
                <w:sz w:val="24"/>
                <w:szCs w:val="24"/>
                <w:rtl/>
              </w:rPr>
              <w:t>نویسنده سوم (یا استاد مشاور)</w:t>
            </w:r>
          </w:p>
        </w:tc>
        <w:tc>
          <w:tcPr>
            <w:tcW w:w="2410" w:type="dxa"/>
            <w:shd w:val="clear" w:color="auto" w:fill="CCCCCC"/>
            <w:vAlign w:val="center"/>
          </w:tcPr>
          <w:p w14:paraId="73FBB25C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14:paraId="19F66098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0" w:type="dxa"/>
            <w:shd w:val="clear" w:color="auto" w:fill="CCCCCC"/>
            <w:vAlign w:val="center"/>
          </w:tcPr>
          <w:p w14:paraId="1BE473B9" w14:textId="77777777" w:rsidR="0032456E" w:rsidRPr="00C81380" w:rsidRDefault="0032456E" w:rsidP="00C81380">
            <w:pPr>
              <w:spacing w:after="0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</w:tr>
    </w:tbl>
    <w:p w14:paraId="57C1541D" w14:textId="77777777" w:rsidR="0032456E" w:rsidRPr="0090391D" w:rsidRDefault="0032456E" w:rsidP="0032456E">
      <w:pPr>
        <w:jc w:val="center"/>
        <w:rPr>
          <w:rFonts w:cs="B Mitra"/>
          <w:sz w:val="28"/>
          <w:szCs w:val="28"/>
          <w:rtl/>
        </w:rPr>
      </w:pPr>
    </w:p>
    <w:p w14:paraId="2EC4B4CD" w14:textId="77777777" w:rsidR="0032456E" w:rsidRPr="0090391D" w:rsidRDefault="0032456E" w:rsidP="0032456E">
      <w:pPr>
        <w:jc w:val="center"/>
        <w:rPr>
          <w:rFonts w:cs="B Mitra"/>
          <w:sz w:val="28"/>
          <w:szCs w:val="28"/>
          <w:rtl/>
        </w:rPr>
      </w:pPr>
    </w:p>
    <w:p w14:paraId="1A2FA15D" w14:textId="2C5EC044" w:rsidR="003006F7" w:rsidRPr="00492CC3" w:rsidRDefault="003006F7" w:rsidP="00492CC3">
      <w:pPr>
        <w:bidi/>
        <w:rPr>
          <w:rFonts w:cs="B Mitra"/>
          <w:sz w:val="28"/>
          <w:szCs w:val="28"/>
          <w:rtl/>
        </w:rPr>
      </w:pPr>
    </w:p>
    <w:p w14:paraId="47A413EF" w14:textId="4A5A8ECB" w:rsidR="00492CC3" w:rsidRDefault="00492CC3" w:rsidP="0032456E">
      <w:pPr>
        <w:bidi/>
        <w:spacing w:line="259" w:lineRule="auto"/>
        <w:jc w:val="center"/>
        <w:rPr>
          <w:rFonts w:cs="B Mitra"/>
          <w:b/>
          <w:bCs/>
          <w:sz w:val="28"/>
          <w:szCs w:val="28"/>
          <w:rtl/>
        </w:rPr>
      </w:pPr>
      <w:r w:rsidRPr="00492CC3">
        <w:rPr>
          <w:rFonts w:cs="B Mitra" w:hint="cs"/>
          <w:b/>
          <w:bCs/>
          <w:sz w:val="28"/>
          <w:szCs w:val="28"/>
          <w:rtl/>
        </w:rPr>
        <w:t>فرم تعارض منافع</w:t>
      </w:r>
    </w:p>
    <w:p w14:paraId="7DAB29FB" w14:textId="66C7F523" w:rsidR="002E73C6" w:rsidRPr="00492CC3" w:rsidRDefault="002E73C6" w:rsidP="0032456E">
      <w:pPr>
        <w:bidi/>
        <w:jc w:val="center"/>
        <w:rPr>
          <w:rFonts w:eastAsia="Times New Roman"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«دومین همایش ملی آینده پژوهی، آموزش عالی و توسعه‌ی پایدار»</w:t>
      </w:r>
    </w:p>
    <w:p w14:paraId="7C9DA524" w14:textId="3F274498" w:rsidR="00492CC3" w:rsidRPr="00492CC3" w:rsidRDefault="00492CC3" w:rsidP="0032456E">
      <w:pPr>
        <w:bidi/>
        <w:spacing w:line="276" w:lineRule="auto"/>
        <w:jc w:val="both"/>
        <w:rPr>
          <w:rFonts w:cs="B Mitra"/>
          <w:sz w:val="28"/>
          <w:szCs w:val="28"/>
          <w:rtl/>
        </w:rPr>
      </w:pPr>
      <w:r w:rsidRPr="00492CC3">
        <w:rPr>
          <w:rFonts w:cs="B Mitra" w:hint="cs"/>
          <w:sz w:val="28"/>
          <w:szCs w:val="28"/>
          <w:rtl/>
        </w:rPr>
        <w:t xml:space="preserve">فرم تعارض منافع، توافق نامه‏ای است که نویسنده (گان) یک مقاله اعلام می‏کنند که در رابطه با انتشار مقاله ارائه شده به طور کامل از اخلاق نشر، از جمله سرقت ادبی، سوء رفتار، جعل داده‏ها و یا ارسال و انتشار دوگانه، پرهیز نموده‏اند و منافعی تجاری در این راستا وجود ندارد و نویسندگان در قبال ارائه اثر خود وجهی دریافت ننموده‏اند. فرم تعارض منافع به خوانندگان اثر نشان می‏دهد که متن مقاله چگونه توسط نویسندگان تهیه و ارائه شده است. نویسنده مسئول از جانب سایر نویسندگان این فرم را امضا و تایید می‏‏نماید و اصالت محتوای آن را اعلام می‏‏نماید. نویسنده مسئول هم چنین اعلام می‏دارد که این اثر قبلا در جای دیگری منتشر نشده و همزمان به </w:t>
      </w:r>
      <w:r w:rsidR="005936CC">
        <w:rPr>
          <w:rFonts w:cs="B Mitra" w:hint="cs"/>
          <w:sz w:val="28"/>
          <w:szCs w:val="28"/>
          <w:rtl/>
        </w:rPr>
        <w:t xml:space="preserve">همایش و </w:t>
      </w:r>
      <w:r w:rsidRPr="00492CC3">
        <w:rPr>
          <w:rFonts w:cs="B Mitra" w:hint="cs"/>
          <w:sz w:val="28"/>
          <w:szCs w:val="28"/>
          <w:rtl/>
        </w:rPr>
        <w:t xml:space="preserve">نشریه دیگری ارائه نگردیده است. همچنین کلیه حقوق استفاده از محتوا، جداول، تصاویر و ... به </w:t>
      </w:r>
      <w:r w:rsidR="00117BF7">
        <w:rPr>
          <w:rFonts w:cs="B Mitra" w:hint="cs"/>
          <w:sz w:val="28"/>
          <w:szCs w:val="28"/>
          <w:rtl/>
        </w:rPr>
        <w:t>دبیرخانه همایش</w:t>
      </w:r>
      <w:r w:rsidRPr="00492CC3">
        <w:rPr>
          <w:rFonts w:cs="B Mitra" w:hint="cs"/>
          <w:sz w:val="28"/>
          <w:szCs w:val="28"/>
          <w:rtl/>
        </w:rPr>
        <w:t xml:space="preserve"> محول گردیده است.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363"/>
        <w:gridCol w:w="5352"/>
      </w:tblGrid>
      <w:tr w:rsidR="00492CC3" w:rsidRPr="000F5810" w14:paraId="54BB3035" w14:textId="77777777" w:rsidTr="00492CC3">
        <w:trPr>
          <w:trHeight w:val="692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F914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Theme="minorHAnsi" w:hAnsiTheme="minorHAnsi" w:cs="B Mitra"/>
                <w:spacing w:val="-2"/>
                <w:sz w:val="24"/>
                <w:szCs w:val="24"/>
              </w:rPr>
            </w:pPr>
            <w:r w:rsidRPr="000F5810">
              <w:rPr>
                <w:rFonts w:asciiTheme="minorHAnsi" w:hAnsiTheme="minorHAnsi" w:cs="B Mitra" w:hint="cs"/>
                <w:spacing w:val="-2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31862" w14:textId="77777777" w:rsidR="00492CC3" w:rsidRPr="000F5810" w:rsidRDefault="00492CC3">
            <w:pPr>
              <w:widowControl w:val="0"/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24"/>
                <w:szCs w:val="24"/>
                <w:rtl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نام نویسنده مسئول:</w:t>
            </w:r>
          </w:p>
        </w:tc>
      </w:tr>
      <w:tr w:rsidR="00492CC3" w:rsidRPr="000F5810" w14:paraId="769E0570" w14:textId="77777777" w:rsidTr="00492CC3">
        <w:trPr>
          <w:trHeight w:hRule="exact" w:val="775"/>
          <w:jc w:val="center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46EF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asciiTheme="minorHAnsi" w:hAnsiTheme="minorHAnsi" w:cs="B Mitra"/>
                <w:b/>
                <w:bCs/>
                <w:spacing w:val="-2"/>
                <w:sz w:val="24"/>
                <w:szCs w:val="24"/>
              </w:rPr>
            </w:pPr>
            <w:r w:rsidRPr="000F5810">
              <w:rPr>
                <w:rFonts w:asciiTheme="minorHAnsi" w:hAnsiTheme="minorHAnsi" w:cs="B Mitra" w:hint="cs"/>
                <w:b/>
                <w:bCs/>
                <w:spacing w:val="-2"/>
                <w:sz w:val="24"/>
                <w:szCs w:val="24"/>
                <w:rtl/>
              </w:rPr>
              <w:t>تلفن: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04F6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24"/>
                <w:szCs w:val="24"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وابستگی سازمانی:</w:t>
            </w:r>
          </w:p>
        </w:tc>
      </w:tr>
      <w:tr w:rsidR="00492CC3" w:rsidRPr="000F5810" w14:paraId="68D521BE" w14:textId="77777777" w:rsidTr="00492CC3">
        <w:trPr>
          <w:trHeight w:val="692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A31C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rPr>
                <w:rFonts w:cs="B Mitra"/>
                <w:sz w:val="24"/>
                <w:szCs w:val="24"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عنوان مقاله:</w:t>
            </w:r>
          </w:p>
        </w:tc>
      </w:tr>
      <w:tr w:rsidR="00492CC3" w:rsidRPr="000F5810" w14:paraId="63DCB9C6" w14:textId="77777777" w:rsidTr="00492CC3">
        <w:trPr>
          <w:trHeight w:val="980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7C552E" w14:textId="77777777" w:rsidR="00492CC3" w:rsidRPr="000F5810" w:rsidRDefault="00492CC3">
            <w:pPr>
              <w:widowControl w:val="0"/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</w:tc>
      </w:tr>
      <w:tr w:rsidR="00492CC3" w:rsidRPr="000F5810" w14:paraId="106CAFCC" w14:textId="77777777" w:rsidTr="00492CC3">
        <w:trPr>
          <w:trHeight w:val="370"/>
          <w:jc w:val="center"/>
        </w:trPr>
        <w:tc>
          <w:tcPr>
            <w:tcW w:w="9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leGrid"/>
              <w:tblpPr w:leftFromText="180" w:rightFromText="180" w:vertAnchor="text" w:horzAnchor="margin" w:tblpY="-123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92CC3" w:rsidRPr="000F5810" w14:paraId="45AF2853" w14:textId="77777777">
              <w:trPr>
                <w:trHeight w:hRule="exact" w:val="353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FC8A2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50B150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خیر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</w:tr>
          </w:tbl>
          <w:p w14:paraId="6BAABEF5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Theme="minorHAnsi" w:hAnsiTheme="minorHAnsi" w:cs="B Mitra"/>
                <w:b/>
                <w:bCs/>
                <w:i/>
                <w:iCs/>
                <w:spacing w:val="-2"/>
                <w:sz w:val="24"/>
                <w:szCs w:val="24"/>
                <w:rtl/>
              </w:rPr>
            </w:pPr>
          </w:p>
        </w:tc>
      </w:tr>
      <w:tr w:rsidR="00492CC3" w:rsidRPr="000F5810" w14:paraId="5CC92484" w14:textId="77777777" w:rsidTr="00492CC3">
        <w:trPr>
          <w:trHeight w:val="701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0E313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14:paraId="1B343210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84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92CC3" w:rsidRPr="000F5810" w14:paraId="5C7F42D1" w14:textId="77777777">
              <w:trPr>
                <w:trHeight w:val="260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714157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482EA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خیر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</w:tr>
          </w:tbl>
          <w:p w14:paraId="193336C7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92CC3" w:rsidRPr="000F5810" w14:paraId="08B01808" w14:textId="77777777" w:rsidTr="00492CC3">
        <w:trPr>
          <w:trHeight w:val="836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ACCF2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Style w:val="TableGrid"/>
              <w:tblpPr w:leftFromText="180" w:rightFromText="180" w:vertAnchor="text" w:horzAnchor="margin" w:tblpY="140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92CC3" w:rsidRPr="000F5810" w14:paraId="63572F38" w14:textId="77777777">
              <w:trPr>
                <w:trHeight w:val="353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E53676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66F87A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خیر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</w:tr>
          </w:tbl>
          <w:p w14:paraId="22BB5B73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92CC3" w:rsidRPr="000F5810" w14:paraId="4B3EE1E0" w14:textId="77777777" w:rsidTr="00492CC3">
        <w:trPr>
          <w:trHeight w:val="791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6A8CC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0F5810">
              <w:rPr>
                <w:rFonts w:cs="B Mitra" w:hint="cs"/>
                <w:sz w:val="24"/>
                <w:szCs w:val="24"/>
                <w:rtl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  <w:r w:rsidRPr="000F5810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141"/>
              <w:tblOverlap w:val="never"/>
              <w:bidiVisual/>
              <w:tblW w:w="2790" w:type="dxa"/>
              <w:tblLook w:val="04A0" w:firstRow="1" w:lastRow="0" w:firstColumn="1" w:lastColumn="0" w:noHBand="0" w:noVBand="1"/>
            </w:tblPr>
            <w:tblGrid>
              <w:gridCol w:w="1433"/>
              <w:gridCol w:w="1357"/>
            </w:tblGrid>
            <w:tr w:rsidR="00492CC3" w:rsidRPr="000F5810" w14:paraId="70106FB2" w14:textId="77777777">
              <w:trPr>
                <w:trHeight w:val="353"/>
              </w:trPr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D6754C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بلی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  <w:tc>
                <w:tcPr>
                  <w:tcW w:w="1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EC0A0" w14:textId="77777777" w:rsidR="00492CC3" w:rsidRPr="000F5810" w:rsidRDefault="00492CC3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bidi/>
                    <w:adjustRightInd w:val="0"/>
                    <w:spacing w:line="240" w:lineRule="auto"/>
                    <w:jc w:val="both"/>
                    <w:rPr>
                      <w:rFonts w:asciiTheme="minorHAnsi" w:hAnsiTheme="minorHAnsi" w:cs="B Mitra"/>
                      <w:b/>
                      <w:bCs/>
                      <w:spacing w:val="-2"/>
                      <w:sz w:val="24"/>
                      <w:szCs w:val="24"/>
                      <w:rtl/>
                    </w:rPr>
                  </w:pPr>
                  <w:r w:rsidRPr="000F5810">
                    <w:rPr>
                      <w:rFonts w:asciiTheme="minorHAnsi" w:hAnsiTheme="minorHAnsi" w:cs="B Mitra" w:hint="cs"/>
                      <w:b/>
                      <w:bCs/>
                      <w:spacing w:val="-2"/>
                      <w:sz w:val="24"/>
                      <w:szCs w:val="24"/>
                      <w:rtl/>
                    </w:rPr>
                    <w:t xml:space="preserve">خیر </w:t>
                  </w:r>
                  <w:r w:rsidRPr="000F5810">
                    <w:rPr>
                      <w:rFonts w:ascii="Times New Roman" w:hAnsi="Times New Roman" w:cs="B Mitra"/>
                      <w:b/>
                      <w:bCs/>
                      <w:spacing w:val="-2"/>
                      <w:sz w:val="24"/>
                      <w:szCs w:val="24"/>
                    </w:rPr>
                    <w:sym w:font="Times New Roman" w:char="F00A"/>
                  </w:r>
                </w:p>
              </w:tc>
            </w:tr>
          </w:tbl>
          <w:p w14:paraId="4199FAFF" w14:textId="77777777" w:rsidR="00492CC3" w:rsidRPr="000F5810" w:rsidRDefault="00492CC3">
            <w:pPr>
              <w:widowControl w:val="0"/>
              <w:tabs>
                <w:tab w:val="left" w:pos="360"/>
              </w:tabs>
              <w:autoSpaceDE w:val="0"/>
              <w:autoSpaceDN w:val="0"/>
              <w:bidi/>
              <w:adjustRightInd w:val="0"/>
              <w:spacing w:line="240" w:lineRule="auto"/>
              <w:jc w:val="both"/>
              <w:rPr>
                <w:rFonts w:asciiTheme="minorHAnsi" w:hAnsiTheme="minorHAnsi" w:cs="B Mitra"/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492CC3" w:rsidRPr="000F5810" w14:paraId="403B218A" w14:textId="77777777" w:rsidTr="00492CC3">
        <w:trPr>
          <w:trHeight w:val="1133"/>
          <w:jc w:val="center"/>
        </w:trPr>
        <w:tc>
          <w:tcPr>
            <w:tcW w:w="9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3507" w14:textId="77777777" w:rsidR="00492CC3" w:rsidRPr="000F5810" w:rsidRDefault="00492CC3">
            <w:pPr>
              <w:widowControl w:val="0"/>
              <w:autoSpaceDE w:val="0"/>
              <w:autoSpaceDN w:val="0"/>
              <w:bidi/>
              <w:adjustRightInd w:val="0"/>
              <w:spacing w:line="240" w:lineRule="auto"/>
              <w:rPr>
                <w:rFonts w:asciiTheme="minorHAnsi" w:hAnsiTheme="minorHAnsi" w:cs="B Mitra"/>
                <w:spacing w:val="-2"/>
                <w:sz w:val="24"/>
                <w:szCs w:val="24"/>
              </w:rPr>
            </w:pPr>
            <w:r w:rsidRPr="000F5810">
              <w:rPr>
                <w:rFonts w:asciiTheme="minorHAnsi" w:hAnsiTheme="minorHAnsi" w:cs="B Mitra" w:hint="cs"/>
                <w:spacing w:val="-2"/>
                <w:sz w:val="24"/>
                <w:szCs w:val="24"/>
                <w:rtl/>
              </w:rPr>
              <w:t>نام نویسند</w:t>
            </w:r>
            <w:r w:rsidRPr="000F5810">
              <w:rPr>
                <w:rFonts w:asciiTheme="minorHAnsi" w:hAnsiTheme="minorHAnsi" w:cs="B Mitra" w:hint="cs"/>
                <w:spacing w:val="-2"/>
                <w:sz w:val="24"/>
                <w:szCs w:val="24"/>
                <w:rtl/>
                <w:lang w:bidi="fa-IR"/>
              </w:rPr>
              <w:t xml:space="preserve">ه </w:t>
            </w:r>
            <w:r w:rsidRPr="000F5810">
              <w:rPr>
                <w:rFonts w:asciiTheme="minorHAnsi" w:hAnsiTheme="minorHAnsi" w:cs="B Mitra" w:hint="cs"/>
                <w:spacing w:val="-2"/>
                <w:sz w:val="24"/>
                <w:szCs w:val="24"/>
                <w:rtl/>
              </w:rPr>
              <w:t>مسئول:                                                            تاریخ:                                                     امضا</w:t>
            </w:r>
          </w:p>
        </w:tc>
      </w:tr>
    </w:tbl>
    <w:p w14:paraId="11618828" w14:textId="77777777" w:rsidR="00492CC3" w:rsidRPr="00492CC3" w:rsidRDefault="00492CC3" w:rsidP="000F5810">
      <w:pPr>
        <w:bidi/>
        <w:rPr>
          <w:rFonts w:cs="B Mitra"/>
          <w:sz w:val="28"/>
          <w:szCs w:val="28"/>
          <w:rtl/>
        </w:rPr>
      </w:pPr>
    </w:p>
    <w:sectPr w:rsidR="00492CC3" w:rsidRPr="00492CC3" w:rsidSect="005A510F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57CF" w14:textId="77777777" w:rsidR="00A22074" w:rsidRDefault="00A22074" w:rsidP="00782602">
      <w:pPr>
        <w:spacing w:after="0" w:line="240" w:lineRule="auto"/>
      </w:pPr>
      <w:r>
        <w:separator/>
      </w:r>
    </w:p>
  </w:endnote>
  <w:endnote w:type="continuationSeparator" w:id="0">
    <w:p w14:paraId="0C642C29" w14:textId="77777777" w:rsidR="00A22074" w:rsidRDefault="00A22074" w:rsidP="0078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175493"/>
      <w:docPartObj>
        <w:docPartGallery w:val="Page Numbers (Bottom of Page)"/>
        <w:docPartUnique/>
      </w:docPartObj>
    </w:sdtPr>
    <w:sdtEndPr>
      <w:rPr>
        <w:rFonts w:ascii="B Mitra" w:hAnsi="B Mitra" w:cs="B Mitra"/>
        <w:noProof/>
      </w:rPr>
    </w:sdtEndPr>
    <w:sdtContent>
      <w:p w14:paraId="4CB90557" w14:textId="74AC409F" w:rsidR="00B8132E" w:rsidRPr="00B8132E" w:rsidRDefault="00B8132E">
        <w:pPr>
          <w:pStyle w:val="Footer"/>
          <w:jc w:val="center"/>
          <w:rPr>
            <w:rFonts w:ascii="B Mitra" w:hAnsi="B Mitra" w:cs="B Mitra"/>
          </w:rPr>
        </w:pPr>
        <w:r w:rsidRPr="00B8132E">
          <w:rPr>
            <w:rFonts w:ascii="B Mitra" w:hAnsi="B Mitra" w:cs="B Mitra"/>
          </w:rPr>
          <w:fldChar w:fldCharType="begin"/>
        </w:r>
        <w:r w:rsidRPr="00B8132E">
          <w:rPr>
            <w:rFonts w:ascii="B Mitra" w:hAnsi="B Mitra" w:cs="B Mitra"/>
          </w:rPr>
          <w:instrText xml:space="preserve"> PAGE   \* MERGEFORMAT </w:instrText>
        </w:r>
        <w:r w:rsidRPr="00B8132E">
          <w:rPr>
            <w:rFonts w:ascii="B Mitra" w:hAnsi="B Mitra" w:cs="B Mitra"/>
          </w:rPr>
          <w:fldChar w:fldCharType="separate"/>
        </w:r>
        <w:r w:rsidRPr="00B8132E">
          <w:rPr>
            <w:rFonts w:ascii="B Mitra" w:hAnsi="B Mitra" w:cs="B Mitra"/>
            <w:noProof/>
          </w:rPr>
          <w:t>2</w:t>
        </w:r>
        <w:r w:rsidRPr="00B8132E">
          <w:rPr>
            <w:rFonts w:ascii="B Mitra" w:hAnsi="B Mitra" w:cs="B Mitra"/>
            <w:noProof/>
          </w:rPr>
          <w:fldChar w:fldCharType="end"/>
        </w:r>
      </w:p>
    </w:sdtContent>
  </w:sdt>
  <w:p w14:paraId="5ABDE60F" w14:textId="77777777" w:rsidR="00B8132E" w:rsidRDefault="00B81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F615" w14:textId="77777777" w:rsidR="00A22074" w:rsidRDefault="00A22074" w:rsidP="00782602">
      <w:pPr>
        <w:spacing w:after="0" w:line="240" w:lineRule="auto"/>
      </w:pPr>
      <w:r>
        <w:separator/>
      </w:r>
    </w:p>
  </w:footnote>
  <w:footnote w:type="continuationSeparator" w:id="0">
    <w:p w14:paraId="0899CF3B" w14:textId="77777777" w:rsidR="00A22074" w:rsidRDefault="00A22074" w:rsidP="0078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1287" w14:textId="3660B224" w:rsidR="00782602" w:rsidRDefault="00782602" w:rsidP="00782602">
    <w:pPr>
      <w:pStyle w:val="Header"/>
      <w:bidi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17AED" wp14:editId="00D46EB4">
          <wp:simplePos x="0" y="0"/>
          <wp:positionH relativeFrom="page">
            <wp:posOffset>-5080</wp:posOffset>
          </wp:positionH>
          <wp:positionV relativeFrom="page">
            <wp:posOffset>3604</wp:posOffset>
          </wp:positionV>
          <wp:extent cx="7762875" cy="11137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6EF"/>
    <w:multiLevelType w:val="hybridMultilevel"/>
    <w:tmpl w:val="E2AC8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4758"/>
    <w:multiLevelType w:val="hybridMultilevel"/>
    <w:tmpl w:val="924CE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73708"/>
    <w:multiLevelType w:val="hybridMultilevel"/>
    <w:tmpl w:val="1812E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8584A"/>
    <w:multiLevelType w:val="hybridMultilevel"/>
    <w:tmpl w:val="AAECA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09E"/>
    <w:multiLevelType w:val="hybridMultilevel"/>
    <w:tmpl w:val="E9305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B4C41"/>
    <w:multiLevelType w:val="hybridMultilevel"/>
    <w:tmpl w:val="38A8C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16DD6"/>
    <w:multiLevelType w:val="hybridMultilevel"/>
    <w:tmpl w:val="324E5F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B6F8A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4F70"/>
    <w:multiLevelType w:val="hybridMultilevel"/>
    <w:tmpl w:val="A9D00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761B0"/>
    <w:multiLevelType w:val="hybridMultilevel"/>
    <w:tmpl w:val="B4A24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66D5"/>
    <w:multiLevelType w:val="hybridMultilevel"/>
    <w:tmpl w:val="A2761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20C22"/>
    <w:multiLevelType w:val="hybridMultilevel"/>
    <w:tmpl w:val="349E1186"/>
    <w:lvl w:ilvl="0" w:tplc="726CF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92F35"/>
    <w:multiLevelType w:val="hybridMultilevel"/>
    <w:tmpl w:val="975E9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46655"/>
    <w:multiLevelType w:val="hybridMultilevel"/>
    <w:tmpl w:val="2A9C1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F0506"/>
    <w:multiLevelType w:val="hybridMultilevel"/>
    <w:tmpl w:val="C2EC8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1FE1"/>
    <w:multiLevelType w:val="hybridMultilevel"/>
    <w:tmpl w:val="5E50A1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2653"/>
    <w:multiLevelType w:val="hybridMultilevel"/>
    <w:tmpl w:val="A9CC8CE6"/>
    <w:lvl w:ilvl="0" w:tplc="C73E1476">
      <w:start w:val="1"/>
      <w:numFmt w:val="decimal"/>
      <w:lvlText w:val="%1-"/>
      <w:lvlJc w:val="left"/>
      <w:pPr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DC37B3"/>
    <w:multiLevelType w:val="hybridMultilevel"/>
    <w:tmpl w:val="93046FB0"/>
    <w:lvl w:ilvl="0" w:tplc="188E5A4C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726893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4131488">
    <w:abstractNumId w:val="16"/>
  </w:num>
  <w:num w:numId="3" w16cid:durableId="1684744712">
    <w:abstractNumId w:val="6"/>
  </w:num>
  <w:num w:numId="4" w16cid:durableId="743112915">
    <w:abstractNumId w:val="10"/>
  </w:num>
  <w:num w:numId="5" w16cid:durableId="1742286065">
    <w:abstractNumId w:val="11"/>
  </w:num>
  <w:num w:numId="6" w16cid:durableId="1123882857">
    <w:abstractNumId w:val="12"/>
  </w:num>
  <w:num w:numId="7" w16cid:durableId="1465852709">
    <w:abstractNumId w:val="0"/>
  </w:num>
  <w:num w:numId="8" w16cid:durableId="1744336023">
    <w:abstractNumId w:val="9"/>
  </w:num>
  <w:num w:numId="9" w16cid:durableId="1939292489">
    <w:abstractNumId w:val="13"/>
  </w:num>
  <w:num w:numId="10" w16cid:durableId="442115541">
    <w:abstractNumId w:val="4"/>
  </w:num>
  <w:num w:numId="11" w16cid:durableId="2033528705">
    <w:abstractNumId w:val="5"/>
  </w:num>
  <w:num w:numId="12" w16cid:durableId="239288360">
    <w:abstractNumId w:val="3"/>
  </w:num>
  <w:num w:numId="13" w16cid:durableId="1822503902">
    <w:abstractNumId w:val="2"/>
  </w:num>
  <w:num w:numId="14" w16cid:durableId="464273876">
    <w:abstractNumId w:val="7"/>
  </w:num>
  <w:num w:numId="15" w16cid:durableId="443812528">
    <w:abstractNumId w:val="8"/>
  </w:num>
  <w:num w:numId="16" w16cid:durableId="129634109">
    <w:abstractNumId w:val="14"/>
  </w:num>
  <w:num w:numId="17" w16cid:durableId="1807157705">
    <w:abstractNumId w:val="1"/>
  </w:num>
  <w:num w:numId="18" w16cid:durableId="8740791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02"/>
    <w:rsid w:val="00002DA7"/>
    <w:rsid w:val="00003E22"/>
    <w:rsid w:val="000101A6"/>
    <w:rsid w:val="000153EE"/>
    <w:rsid w:val="00023850"/>
    <w:rsid w:val="00072F29"/>
    <w:rsid w:val="000809B3"/>
    <w:rsid w:val="000B2B9D"/>
    <w:rsid w:val="000B5E10"/>
    <w:rsid w:val="000D69A2"/>
    <w:rsid w:val="000E05FF"/>
    <w:rsid w:val="000F5810"/>
    <w:rsid w:val="000F764C"/>
    <w:rsid w:val="00102D3A"/>
    <w:rsid w:val="00105A54"/>
    <w:rsid w:val="00114014"/>
    <w:rsid w:val="00117BF7"/>
    <w:rsid w:val="00133BB8"/>
    <w:rsid w:val="001678E8"/>
    <w:rsid w:val="00167F07"/>
    <w:rsid w:val="00190C9D"/>
    <w:rsid w:val="001929D8"/>
    <w:rsid w:val="001A0ECC"/>
    <w:rsid w:val="001A693A"/>
    <w:rsid w:val="001B1BAA"/>
    <w:rsid w:val="001E05F2"/>
    <w:rsid w:val="001E20E4"/>
    <w:rsid w:val="001F3528"/>
    <w:rsid w:val="00210D50"/>
    <w:rsid w:val="00215F18"/>
    <w:rsid w:val="0021650D"/>
    <w:rsid w:val="00217828"/>
    <w:rsid w:val="002310E8"/>
    <w:rsid w:val="00232E89"/>
    <w:rsid w:val="00236905"/>
    <w:rsid w:val="00253BF8"/>
    <w:rsid w:val="00266E30"/>
    <w:rsid w:val="00276EA2"/>
    <w:rsid w:val="00293B53"/>
    <w:rsid w:val="002A1841"/>
    <w:rsid w:val="002A6EBA"/>
    <w:rsid w:val="002D5DC9"/>
    <w:rsid w:val="002E73C6"/>
    <w:rsid w:val="003006F7"/>
    <w:rsid w:val="00306B93"/>
    <w:rsid w:val="0032456E"/>
    <w:rsid w:val="00354653"/>
    <w:rsid w:val="00387A8D"/>
    <w:rsid w:val="003926F6"/>
    <w:rsid w:val="00394DAA"/>
    <w:rsid w:val="003A6F83"/>
    <w:rsid w:val="003B6AF4"/>
    <w:rsid w:val="003C487A"/>
    <w:rsid w:val="003D7E9E"/>
    <w:rsid w:val="00447984"/>
    <w:rsid w:val="0045137E"/>
    <w:rsid w:val="004548A8"/>
    <w:rsid w:val="004625C6"/>
    <w:rsid w:val="00466768"/>
    <w:rsid w:val="00481A34"/>
    <w:rsid w:val="00492CC3"/>
    <w:rsid w:val="00493A15"/>
    <w:rsid w:val="00495D90"/>
    <w:rsid w:val="004A4707"/>
    <w:rsid w:val="004C1004"/>
    <w:rsid w:val="004C1A00"/>
    <w:rsid w:val="004C4944"/>
    <w:rsid w:val="004D348B"/>
    <w:rsid w:val="004D7B82"/>
    <w:rsid w:val="004E67FE"/>
    <w:rsid w:val="00500ADF"/>
    <w:rsid w:val="00522FC5"/>
    <w:rsid w:val="00531B45"/>
    <w:rsid w:val="0054403E"/>
    <w:rsid w:val="00555970"/>
    <w:rsid w:val="00574765"/>
    <w:rsid w:val="005779DE"/>
    <w:rsid w:val="005925BE"/>
    <w:rsid w:val="005936CC"/>
    <w:rsid w:val="005A510F"/>
    <w:rsid w:val="005B131B"/>
    <w:rsid w:val="005B39F6"/>
    <w:rsid w:val="005D7CF8"/>
    <w:rsid w:val="005F03DA"/>
    <w:rsid w:val="005F1776"/>
    <w:rsid w:val="005F390C"/>
    <w:rsid w:val="006120AE"/>
    <w:rsid w:val="00615FFF"/>
    <w:rsid w:val="00642C03"/>
    <w:rsid w:val="00662267"/>
    <w:rsid w:val="00663BB3"/>
    <w:rsid w:val="00675666"/>
    <w:rsid w:val="00683F43"/>
    <w:rsid w:val="006B6464"/>
    <w:rsid w:val="006C07D2"/>
    <w:rsid w:val="006D5A50"/>
    <w:rsid w:val="006F5A95"/>
    <w:rsid w:val="0071753B"/>
    <w:rsid w:val="00740D81"/>
    <w:rsid w:val="00781464"/>
    <w:rsid w:val="00782602"/>
    <w:rsid w:val="0079106D"/>
    <w:rsid w:val="007B29F5"/>
    <w:rsid w:val="007B443F"/>
    <w:rsid w:val="007C0BB0"/>
    <w:rsid w:val="007C40D4"/>
    <w:rsid w:val="007C73C4"/>
    <w:rsid w:val="007D22CF"/>
    <w:rsid w:val="007D56F9"/>
    <w:rsid w:val="007E0164"/>
    <w:rsid w:val="007E68CF"/>
    <w:rsid w:val="007F01AD"/>
    <w:rsid w:val="007F4E43"/>
    <w:rsid w:val="00811DA5"/>
    <w:rsid w:val="008255F9"/>
    <w:rsid w:val="008278E7"/>
    <w:rsid w:val="008423BD"/>
    <w:rsid w:val="00843CD4"/>
    <w:rsid w:val="008515EE"/>
    <w:rsid w:val="00854F50"/>
    <w:rsid w:val="00862D69"/>
    <w:rsid w:val="008667AF"/>
    <w:rsid w:val="008858FA"/>
    <w:rsid w:val="008A03B0"/>
    <w:rsid w:val="008A093B"/>
    <w:rsid w:val="008B4D18"/>
    <w:rsid w:val="008C2A32"/>
    <w:rsid w:val="008C5089"/>
    <w:rsid w:val="008E6287"/>
    <w:rsid w:val="008E6682"/>
    <w:rsid w:val="008F2C0D"/>
    <w:rsid w:val="008F738F"/>
    <w:rsid w:val="00905643"/>
    <w:rsid w:val="00923CAD"/>
    <w:rsid w:val="009241A0"/>
    <w:rsid w:val="00925A62"/>
    <w:rsid w:val="00926987"/>
    <w:rsid w:val="009324F9"/>
    <w:rsid w:val="00936B3F"/>
    <w:rsid w:val="00937C3F"/>
    <w:rsid w:val="009702DE"/>
    <w:rsid w:val="009A0880"/>
    <w:rsid w:val="009A69DD"/>
    <w:rsid w:val="009B29AF"/>
    <w:rsid w:val="009B6C07"/>
    <w:rsid w:val="009C0B5E"/>
    <w:rsid w:val="009C7A09"/>
    <w:rsid w:val="009D755A"/>
    <w:rsid w:val="009D7C37"/>
    <w:rsid w:val="009E177C"/>
    <w:rsid w:val="00A03A5A"/>
    <w:rsid w:val="00A0758F"/>
    <w:rsid w:val="00A204E5"/>
    <w:rsid w:val="00A2134A"/>
    <w:rsid w:val="00A22074"/>
    <w:rsid w:val="00A2665E"/>
    <w:rsid w:val="00A313C3"/>
    <w:rsid w:val="00A57325"/>
    <w:rsid w:val="00A620BD"/>
    <w:rsid w:val="00A65C76"/>
    <w:rsid w:val="00A90163"/>
    <w:rsid w:val="00A9443E"/>
    <w:rsid w:val="00A94442"/>
    <w:rsid w:val="00A94F4A"/>
    <w:rsid w:val="00A96928"/>
    <w:rsid w:val="00AA170F"/>
    <w:rsid w:val="00AB0D12"/>
    <w:rsid w:val="00AF1D64"/>
    <w:rsid w:val="00B05DFA"/>
    <w:rsid w:val="00B07E53"/>
    <w:rsid w:val="00B34B6D"/>
    <w:rsid w:val="00B47378"/>
    <w:rsid w:val="00B70B6E"/>
    <w:rsid w:val="00B8132E"/>
    <w:rsid w:val="00B9212A"/>
    <w:rsid w:val="00B97B9D"/>
    <w:rsid w:val="00BB27F5"/>
    <w:rsid w:val="00BB6B5C"/>
    <w:rsid w:val="00BC27A1"/>
    <w:rsid w:val="00BD23DB"/>
    <w:rsid w:val="00BD2D67"/>
    <w:rsid w:val="00BE0F29"/>
    <w:rsid w:val="00C01F0D"/>
    <w:rsid w:val="00C17690"/>
    <w:rsid w:val="00C22B2C"/>
    <w:rsid w:val="00C4664B"/>
    <w:rsid w:val="00C62BCE"/>
    <w:rsid w:val="00C66379"/>
    <w:rsid w:val="00C81380"/>
    <w:rsid w:val="00C81D78"/>
    <w:rsid w:val="00C87373"/>
    <w:rsid w:val="00C95E7B"/>
    <w:rsid w:val="00CA6ACC"/>
    <w:rsid w:val="00CB4291"/>
    <w:rsid w:val="00CC1930"/>
    <w:rsid w:val="00CC1DDF"/>
    <w:rsid w:val="00CC6FB8"/>
    <w:rsid w:val="00CE2043"/>
    <w:rsid w:val="00D07E40"/>
    <w:rsid w:val="00D2588E"/>
    <w:rsid w:val="00D514A9"/>
    <w:rsid w:val="00D527DD"/>
    <w:rsid w:val="00D550FE"/>
    <w:rsid w:val="00D6334B"/>
    <w:rsid w:val="00D67127"/>
    <w:rsid w:val="00D72C05"/>
    <w:rsid w:val="00D77559"/>
    <w:rsid w:val="00D8330C"/>
    <w:rsid w:val="00D85CC6"/>
    <w:rsid w:val="00DB0522"/>
    <w:rsid w:val="00DC13F7"/>
    <w:rsid w:val="00DC562F"/>
    <w:rsid w:val="00DD308B"/>
    <w:rsid w:val="00DF0893"/>
    <w:rsid w:val="00E22F11"/>
    <w:rsid w:val="00E33E91"/>
    <w:rsid w:val="00E41164"/>
    <w:rsid w:val="00E43FB1"/>
    <w:rsid w:val="00E50F91"/>
    <w:rsid w:val="00E53D58"/>
    <w:rsid w:val="00E54B41"/>
    <w:rsid w:val="00E60F9E"/>
    <w:rsid w:val="00E76C58"/>
    <w:rsid w:val="00E876BC"/>
    <w:rsid w:val="00E87F0A"/>
    <w:rsid w:val="00E935BF"/>
    <w:rsid w:val="00EC4656"/>
    <w:rsid w:val="00EC48DE"/>
    <w:rsid w:val="00EC5A64"/>
    <w:rsid w:val="00ED42B0"/>
    <w:rsid w:val="00F05562"/>
    <w:rsid w:val="00F107BE"/>
    <w:rsid w:val="00F216F7"/>
    <w:rsid w:val="00F26DA5"/>
    <w:rsid w:val="00F51917"/>
    <w:rsid w:val="00F52868"/>
    <w:rsid w:val="00F52EC9"/>
    <w:rsid w:val="00F71A0B"/>
    <w:rsid w:val="00FC0FA2"/>
    <w:rsid w:val="00FC5240"/>
    <w:rsid w:val="00FE25A6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1F57469F"/>
  <w15:chartTrackingRefBased/>
  <w15:docId w15:val="{46E1A245-93FF-4BDF-8A4A-A5C2E68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602"/>
    <w:pPr>
      <w:spacing w:line="25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8260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782602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paragraph" w:styleId="BodyText3">
    <w:name w:val="Body Text 3"/>
    <w:basedOn w:val="Normal"/>
    <w:link w:val="BodyText3Char"/>
    <w:unhideWhenUsed/>
    <w:rsid w:val="007826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7826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lockText">
    <w:name w:val="Block Text"/>
    <w:basedOn w:val="Normal"/>
    <w:semiHidden/>
    <w:unhideWhenUsed/>
    <w:rsid w:val="00782602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602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8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60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5F39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Hyperlink">
    <w:name w:val="Hyperlink"/>
    <w:basedOn w:val="DefaultParagraphFont"/>
    <w:unhideWhenUsed/>
    <w:rsid w:val="00DC13F7"/>
    <w:rPr>
      <w:color w:val="0000FF"/>
      <w:u w:val="single"/>
    </w:rPr>
  </w:style>
  <w:style w:type="character" w:styleId="Emphasis">
    <w:name w:val="Emphasis"/>
    <w:aliases w:val="5. بخش ها"/>
    <w:uiPriority w:val="20"/>
    <w:qFormat/>
    <w:rsid w:val="00DC13F7"/>
    <w:rPr>
      <w:rFonts w:cs="B Zar"/>
      <w:bCs/>
      <w:i/>
      <w:iCs w:val="0"/>
      <w:szCs w:val="24"/>
    </w:rPr>
  </w:style>
  <w:style w:type="character" w:customStyle="1" w:styleId="fontstyle01">
    <w:name w:val="fontstyle01"/>
    <w:rsid w:val="00DC13F7"/>
    <w:rPr>
      <w:rFonts w:ascii="BLotus" w:hAnsi="BLotus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GridTable5Dark-Accent51">
    <w:name w:val="Grid Table 5 Dark - Accent 51"/>
    <w:basedOn w:val="TableNormal"/>
    <w:uiPriority w:val="50"/>
    <w:rsid w:val="00DC13F7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C13F7"/>
    <w:pPr>
      <w:bidi/>
      <w:spacing w:after="200"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bidi="fa-IR"/>
    </w:rPr>
  </w:style>
  <w:style w:type="table" w:customStyle="1" w:styleId="GridTable4-Accent51">
    <w:name w:val="Grid Table 4 - Accent 51"/>
    <w:basedOn w:val="TableNormal"/>
    <w:uiPriority w:val="49"/>
    <w:rsid w:val="00DC13F7"/>
    <w:pPr>
      <w:spacing w:after="0" w:line="240" w:lineRule="auto"/>
    </w:pPr>
    <w:rPr>
      <w:lang w:bidi="fa-I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1">
    <w:name w:val="Plain Table 1"/>
    <w:basedOn w:val="TableNormal"/>
    <w:uiPriority w:val="41"/>
    <w:rsid w:val="001678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003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006F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245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2E61A2FD70453F9125E11BD531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5FF0-684C-41D2-B373-6C8CF5F6C1A6}"/>
      </w:docPartPr>
      <w:docPartBody>
        <w:p w:rsidR="00000000" w:rsidRDefault="0068289E" w:rsidP="0068289E">
          <w:pPr>
            <w:pStyle w:val="E62E61A2FD70453F9125E11BD5312E61"/>
          </w:pPr>
          <w:r w:rsidRPr="00B423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9E"/>
    <w:rsid w:val="0068289E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/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89E"/>
    <w:rPr>
      <w:color w:val="808080"/>
    </w:rPr>
  </w:style>
  <w:style w:type="paragraph" w:customStyle="1" w:styleId="E62E61A2FD70453F9125E11BD5312E61">
    <w:name w:val="E62E61A2FD70453F9125E11BD5312E61"/>
    <w:rsid w:val="006828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شیوه نامه نگارش مقالات (دومین همایش ملی آینده پژوهی، آموزش عالی و توسعه‌ی پایدار)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شیوه نامه نگارش مقالات (دومین همایش ملی آینده پژوهی، آموزش عالی و توسعه‌ی پایدار)</dc:title>
  <dc:subject/>
  <dc:creator>مهدی نصیری</dc:creator>
  <cp:keywords/>
  <dc:description>تهیه و تولید فایل شیوه نامه:
مهدی نصیری
دبیرخانه (دومین همایش ملی آینده پژوهی، آموزش عالی و توسعه‌ی پایدار)</dc:description>
  <cp:lastModifiedBy>Mehdi Nasiri</cp:lastModifiedBy>
  <cp:revision>12</cp:revision>
  <dcterms:created xsi:type="dcterms:W3CDTF">2023-06-26T11:47:00Z</dcterms:created>
  <dcterms:modified xsi:type="dcterms:W3CDTF">2023-07-08T07:13:00Z</dcterms:modified>
</cp:coreProperties>
</file>